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55EB7" w:rsidRPr="007B6EFF" w14:paraId="02898E8A" w14:textId="77777777" w:rsidTr="005F1256">
        <w:trPr>
          <w:tblCellSpacing w:w="0" w:type="dxa"/>
        </w:trPr>
        <w:tc>
          <w:tcPr>
            <w:tcW w:w="0" w:type="auto"/>
            <w:vAlign w:val="center"/>
            <w:hideMark/>
          </w:tcPr>
          <w:p w14:paraId="0CD92C6A" w14:textId="77777777" w:rsidR="00955EB7" w:rsidRPr="007B6EFF" w:rsidRDefault="00955EB7" w:rsidP="0002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  <w:tr w:rsidR="00955EB7" w:rsidRPr="007B6EFF" w14:paraId="3C6CA6D5" w14:textId="77777777" w:rsidTr="00EA5BD8">
        <w:trPr>
          <w:tblCellSpacing w:w="0" w:type="dxa"/>
        </w:trPr>
        <w:tc>
          <w:tcPr>
            <w:tcW w:w="0" w:type="auto"/>
            <w:vAlign w:val="center"/>
          </w:tcPr>
          <w:p w14:paraId="722E082A" w14:textId="77777777" w:rsidR="00955EB7" w:rsidRDefault="00955EB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6AFC30C3" w14:textId="77777777" w:rsidR="00CE74AB" w:rsidRDefault="00CE74AB" w:rsidP="00CE7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E74A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nb-NO" w:eastAsia="nb-NO"/>
              </w:rPr>
              <w:drawing>
                <wp:inline distT="0" distB="0" distL="0" distR="0" wp14:anchorId="45860625" wp14:editId="41A68CB0">
                  <wp:extent cx="601980" cy="800100"/>
                  <wp:effectExtent l="1905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E7A332" w14:textId="77777777" w:rsidR="00CE74AB" w:rsidRPr="007B6EFF" w:rsidRDefault="00CE74AB" w:rsidP="00CE7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  <w:tr w:rsidR="00955EB7" w:rsidRPr="00E17D8E" w14:paraId="650E3BB0" w14:textId="77777777" w:rsidTr="005F1256">
        <w:trPr>
          <w:tblCellSpacing w:w="0" w:type="dxa"/>
        </w:trPr>
        <w:tc>
          <w:tcPr>
            <w:tcW w:w="0" w:type="auto"/>
            <w:vAlign w:val="center"/>
            <w:hideMark/>
          </w:tcPr>
          <w:p w14:paraId="2F4901E9" w14:textId="77777777" w:rsidR="00955EB7" w:rsidRPr="00AF117E" w:rsidRDefault="00955EB7" w:rsidP="00CD06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  </w:t>
            </w:r>
            <w:r w:rsidRPr="00AE1BD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nb-NO" w:eastAsia="nb-NO"/>
              </w:rPr>
              <w:t>Det norsk-amerikanske historielaget i Norge (NAHA-Norge)</w:t>
            </w:r>
            <w:r w:rsidR="00AF117E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nb-NO" w:eastAsia="nb-NO"/>
              </w:rPr>
              <w:t xml:space="preserve"> </w:t>
            </w:r>
            <w:r w:rsidR="001A13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27</w:t>
            </w:r>
            <w:r w:rsidR="00AF117E" w:rsidRPr="00AF117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.4.22</w:t>
            </w:r>
          </w:p>
          <w:p w14:paraId="1EDB1AE4" w14:textId="77777777" w:rsidR="00B355B6" w:rsidRPr="0051383C" w:rsidRDefault="00955EB7" w:rsidP="003C6A2C">
            <w:pPr>
              <w:pStyle w:val="Heading1"/>
              <w:jc w:val="center"/>
              <w:rPr>
                <w:i/>
                <w:sz w:val="32"/>
                <w:szCs w:val="32"/>
              </w:rPr>
            </w:pPr>
            <w:r w:rsidRPr="00016FCA">
              <w:rPr>
                <w:b w:val="0"/>
                <w:bCs w:val="0"/>
                <w:sz w:val="24"/>
                <w:szCs w:val="24"/>
              </w:rPr>
              <w:t> har gle</w:t>
            </w:r>
            <w:r w:rsidR="00947225" w:rsidRPr="00016FCA">
              <w:rPr>
                <w:b w:val="0"/>
                <w:bCs w:val="0"/>
                <w:sz w:val="24"/>
                <w:szCs w:val="24"/>
              </w:rPr>
              <w:t>den</w:t>
            </w:r>
            <w:r w:rsidR="00947225">
              <w:rPr>
                <w:b w:val="0"/>
                <w:bCs w:val="0"/>
                <w:sz w:val="24"/>
                <w:szCs w:val="24"/>
              </w:rPr>
              <w:t xml:space="preserve"> av å invitere til</w:t>
            </w:r>
            <w:r w:rsidR="00947225">
              <w:rPr>
                <w:b w:val="0"/>
                <w:bCs w:val="0"/>
                <w:sz w:val="24"/>
                <w:szCs w:val="24"/>
              </w:rPr>
              <w:br/>
              <w:t>det 14</w:t>
            </w:r>
            <w:r w:rsidR="00027ACE" w:rsidRPr="00E17D8E">
              <w:rPr>
                <w:sz w:val="24"/>
                <w:szCs w:val="24"/>
              </w:rPr>
              <w:t>.</w:t>
            </w:r>
            <w:r w:rsidRPr="00E17D8E">
              <w:rPr>
                <w:sz w:val="24"/>
                <w:szCs w:val="24"/>
              </w:rPr>
              <w:t xml:space="preserve"> norsk-amerikanske seminaret:</w:t>
            </w:r>
            <w:r w:rsidRPr="00E17D8E">
              <w:rPr>
                <w:sz w:val="24"/>
                <w:szCs w:val="24"/>
              </w:rPr>
              <w:br/>
            </w:r>
            <w:r w:rsidRPr="00E17D8E">
              <w:rPr>
                <w:color w:val="000099"/>
                <w:sz w:val="24"/>
                <w:szCs w:val="24"/>
              </w:rPr>
              <w:br/>
            </w:r>
            <w:r w:rsidR="003C6A2C" w:rsidRPr="0051383C">
              <w:rPr>
                <w:i/>
                <w:sz w:val="32"/>
                <w:szCs w:val="32"/>
              </w:rPr>
              <w:t xml:space="preserve">Nordic Identity </w:t>
            </w:r>
            <w:proofErr w:type="spellStart"/>
            <w:r w:rsidR="003C6A2C" w:rsidRPr="0051383C">
              <w:rPr>
                <w:i/>
                <w:sz w:val="32"/>
                <w:szCs w:val="32"/>
              </w:rPr>
              <w:t>Formation</w:t>
            </w:r>
            <w:proofErr w:type="spellEnd"/>
            <w:r w:rsidR="003C6A2C" w:rsidRPr="0051383C">
              <w:rPr>
                <w:i/>
                <w:sz w:val="32"/>
                <w:szCs w:val="32"/>
              </w:rPr>
              <w:t xml:space="preserve"> in a </w:t>
            </w:r>
            <w:proofErr w:type="spellStart"/>
            <w:r w:rsidR="003C6A2C" w:rsidRPr="0051383C">
              <w:rPr>
                <w:i/>
                <w:sz w:val="32"/>
                <w:szCs w:val="32"/>
              </w:rPr>
              <w:t>Transnational</w:t>
            </w:r>
            <w:proofErr w:type="spellEnd"/>
            <w:r w:rsidR="003C6A2C" w:rsidRPr="0051383C">
              <w:rPr>
                <w:i/>
                <w:sz w:val="32"/>
                <w:szCs w:val="32"/>
              </w:rPr>
              <w:t xml:space="preserve"> </w:t>
            </w:r>
            <w:proofErr w:type="spellStart"/>
            <w:r w:rsidR="003C6A2C" w:rsidRPr="0051383C">
              <w:rPr>
                <w:i/>
                <w:sz w:val="32"/>
                <w:szCs w:val="32"/>
              </w:rPr>
              <w:t>Context</w:t>
            </w:r>
            <w:proofErr w:type="spellEnd"/>
          </w:p>
          <w:p w14:paraId="56A36F19" w14:textId="77777777" w:rsidR="00955EB7" w:rsidRPr="00AE1BD5" w:rsidRDefault="00947225" w:rsidP="009472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Norsk Utvandrermuseum</w:t>
            </w:r>
            <w:r w:rsidR="0051383C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Ottestad og Victor</w:t>
            </w:r>
            <w:r w:rsidR="0051383C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ia hotell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, Hamar </w:t>
            </w:r>
            <w:r w:rsidR="00E3748E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15</w:t>
            </w:r>
            <w:r w:rsidR="00955EB7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-18</w:t>
            </w:r>
            <w:r w:rsidR="00027ACE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 juni 2022</w:t>
            </w:r>
          </w:p>
          <w:p w14:paraId="3987AF0D" w14:textId="77777777" w:rsidR="00016FCA" w:rsidRDefault="00016FCA" w:rsidP="00016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289B2" w14:textId="06AC6610" w:rsidR="00016FCA" w:rsidRDefault="00016FCA" w:rsidP="00016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016FC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Lenke: Informasjon, seminarprogram, påmeldingsskjema og </w:t>
              </w:r>
              <w:proofErr w:type="spellStart"/>
              <w:r w:rsidRPr="00016FC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paper</w:t>
              </w:r>
              <w:proofErr w:type="spellEnd"/>
              <w:r w:rsidRPr="00016FC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Pr="00016FC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abstracts</w:t>
              </w:r>
              <w:proofErr w:type="spellEnd"/>
              <w:r w:rsidRPr="00016FC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.</w:t>
              </w:r>
            </w:hyperlink>
          </w:p>
          <w:p w14:paraId="02487534" w14:textId="1FD0D5B0" w:rsidR="00955EB7" w:rsidRPr="00016FCA" w:rsidRDefault="0097012B" w:rsidP="00016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begin"/>
            </w:r>
            <w:r w:rsidR="00955EB7" w:rsidRPr="004E3A3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n-GB" w:eastAsia="nb-NO"/>
              </w:rPr>
              <w:instrText xml:space="preserve"> HYPERLINK "http://www.welcome2.no/naha-norge/uploads/Documents/2014/NAHA-Norge-Seminar-Registration-Form-Norway.pdf" \t "_blank" </w:instrText>
            </w: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separate"/>
            </w:r>
          </w:p>
          <w:p w14:paraId="30C50463" w14:textId="77777777" w:rsidR="00955EB7" w:rsidRPr="004E3A30" w:rsidRDefault="0097012B" w:rsidP="005F1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end"/>
            </w:r>
            <w:r w:rsidR="00955EB7" w:rsidRPr="004E3A30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 </w:t>
            </w:r>
            <w:r w:rsidR="00955EB7" w:rsidRPr="004E3A3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lang w:val="en-GB" w:eastAsia="nb-NO"/>
              </w:rPr>
              <w:t> </w:t>
            </w:r>
          </w:p>
          <w:p w14:paraId="11462229" w14:textId="77777777" w:rsidR="00955EB7" w:rsidRDefault="00955EB7" w:rsidP="008962D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Tid</w:t>
            </w:r>
            <w:r w:rsidR="00EB1B9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en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nærmer seg for NAHA-Norges </w:t>
            </w:r>
            <w:r w:rsidR="00E374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14</w:t>
            </w:r>
            <w:r w:rsidR="00106935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seminar, som 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etter planen skulle vært avholdt i 2020, men som måtte utsettes </w:t>
            </w:r>
            <w:proofErr w:type="spellStart"/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pga</w:t>
            </w:r>
            <w:proofErr w:type="spellEnd"/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spellStart"/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Covid</w:t>
            </w:r>
            <w:proofErr w:type="spellEnd"/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-pandemien. Nå er vi glad for endelig å kunne ønske v</w:t>
            </w:r>
            <w:r w:rsidR="00DC3E6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elkommen til seminaret på Hamar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!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E374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Programmet vil dels foregå på Norsk utvandrermuseum på Ottestad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og </w:t>
            </w:r>
            <w:r w:rsidR="00E374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dels i Hamar sentrum,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på Victoria hotell</w:t>
            </w:r>
            <w:r w:rsidR="00DC3E6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,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med noe </w:t>
            </w:r>
            <w:r w:rsidR="00E374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kulturelt program </w:t>
            </w:r>
            <w:r w:rsidR="003C6A2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også </w:t>
            </w:r>
            <w:r w:rsidR="00E374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andre steder i byen. </w:t>
            </w:r>
          </w:p>
          <w:p w14:paraId="4A99415B" w14:textId="77777777" w:rsidR="008962D2" w:rsidRPr="00DC3E6C" w:rsidRDefault="000647DB" w:rsidP="003C6A2C">
            <w:pPr>
              <w:pStyle w:val="Heading1"/>
              <w:rPr>
                <w:i/>
                <w:sz w:val="28"/>
                <w:szCs w:val="28"/>
              </w:rPr>
            </w:pPr>
            <w:r w:rsidRPr="003C6A2C">
              <w:rPr>
                <w:b w:val="0"/>
                <w:sz w:val="24"/>
                <w:szCs w:val="24"/>
              </w:rPr>
              <w:t>Temaet for årets seminar er</w:t>
            </w:r>
            <w:r w:rsidRPr="00E17D8E">
              <w:rPr>
                <w:sz w:val="24"/>
                <w:szCs w:val="24"/>
              </w:rPr>
              <w:t xml:space="preserve"> </w:t>
            </w:r>
            <w:r w:rsidR="003C6A2C" w:rsidRPr="00DC3E6C">
              <w:rPr>
                <w:b w:val="0"/>
                <w:i/>
                <w:sz w:val="24"/>
                <w:szCs w:val="24"/>
              </w:rPr>
              <w:t>Nordic</w:t>
            </w:r>
            <w:r w:rsidR="003C6A2C" w:rsidRPr="00DC3E6C">
              <w:rPr>
                <w:b w:val="0"/>
                <w:sz w:val="24"/>
                <w:szCs w:val="24"/>
              </w:rPr>
              <w:t xml:space="preserve"> </w:t>
            </w:r>
            <w:r w:rsidR="003C6A2C" w:rsidRPr="00DC3E6C">
              <w:rPr>
                <w:b w:val="0"/>
                <w:i/>
                <w:sz w:val="24"/>
                <w:szCs w:val="24"/>
              </w:rPr>
              <w:t xml:space="preserve">Identity </w:t>
            </w:r>
            <w:proofErr w:type="spellStart"/>
            <w:r w:rsidR="003C6A2C" w:rsidRPr="00DC3E6C">
              <w:rPr>
                <w:b w:val="0"/>
                <w:i/>
                <w:sz w:val="24"/>
                <w:szCs w:val="24"/>
              </w:rPr>
              <w:t>Formation</w:t>
            </w:r>
            <w:proofErr w:type="spellEnd"/>
            <w:r w:rsidR="003C6A2C" w:rsidRPr="00DC3E6C">
              <w:rPr>
                <w:b w:val="0"/>
                <w:i/>
                <w:sz w:val="24"/>
                <w:szCs w:val="24"/>
              </w:rPr>
              <w:t xml:space="preserve"> in a </w:t>
            </w:r>
            <w:proofErr w:type="spellStart"/>
            <w:r w:rsidR="003C6A2C" w:rsidRPr="00DC3E6C">
              <w:rPr>
                <w:b w:val="0"/>
                <w:i/>
                <w:sz w:val="24"/>
                <w:szCs w:val="24"/>
              </w:rPr>
              <w:t>Transnational</w:t>
            </w:r>
            <w:proofErr w:type="spellEnd"/>
            <w:r w:rsidR="003C6A2C" w:rsidRPr="00DC3E6C">
              <w:rPr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="003C6A2C" w:rsidRPr="00DC3E6C">
              <w:rPr>
                <w:b w:val="0"/>
                <w:i/>
                <w:sz w:val="24"/>
                <w:szCs w:val="24"/>
              </w:rPr>
              <w:t>Context</w:t>
            </w:r>
            <w:proofErr w:type="spellEnd"/>
            <w:r w:rsidR="003C6A2C" w:rsidRPr="00DC3E6C">
              <w:rPr>
                <w:b w:val="0"/>
                <w:i/>
                <w:sz w:val="24"/>
                <w:szCs w:val="24"/>
              </w:rPr>
              <w:t>.</w:t>
            </w:r>
            <w:r w:rsidR="003C6A2C" w:rsidRPr="00DC3E6C">
              <w:rPr>
                <w:b w:val="0"/>
                <w:sz w:val="24"/>
                <w:szCs w:val="24"/>
              </w:rPr>
              <w:t xml:space="preserve"> </w:t>
            </w:r>
          </w:p>
          <w:p w14:paraId="746D1E51" w14:textId="77777777" w:rsidR="00B355B6" w:rsidRPr="00305437" w:rsidRDefault="00DC3E6C" w:rsidP="00DC3E6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 w:eastAsia="nb-NO"/>
              </w:rPr>
            </w:pPr>
            <w:r w:rsidRPr="00E374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 xml:space="preserve">Anna </w:t>
            </w:r>
            <w:proofErr w:type="gramStart"/>
            <w:r w:rsidRPr="00E374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Peterson</w:t>
            </w:r>
            <w:r w:rsidR="00102CE0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,</w:t>
            </w:r>
            <w:proofErr w:type="gramEnd"/>
            <w:r w:rsidR="00102CE0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NAHA-redaktør </w:t>
            </w:r>
            <w:r>
              <w:rPr>
                <w:rFonts w:ascii="Times New Roman" w:hAnsi="Times New Roman"/>
                <w:sz w:val="24"/>
                <w:szCs w:val="24"/>
                <w:lang w:val="nb-NO"/>
              </w:rPr>
              <w:t xml:space="preserve">og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nb-NO"/>
              </w:rPr>
              <w:t>Associate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P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>rofessor på Luther College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>, Decorah</w:t>
            </w:r>
            <w:r>
              <w:rPr>
                <w:rFonts w:ascii="Times New Roman" w:hAnsi="Times New Roman"/>
                <w:sz w:val="24"/>
                <w:szCs w:val="24"/>
                <w:lang w:val="nb-NO"/>
              </w:rPr>
              <w:t>,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Iowa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3C6A2C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vil </w:t>
            </w:r>
            <w:r w:rsidR="000647DB" w:rsidRPr="00E17D8E">
              <w:rPr>
                <w:rFonts w:ascii="Times New Roman" w:hAnsi="Times New Roman"/>
                <w:sz w:val="24"/>
                <w:szCs w:val="24"/>
                <w:lang w:val="nb-NO"/>
              </w:rPr>
              <w:t>ho</w:t>
            </w:r>
            <w:r w:rsidR="003C6A2C">
              <w:rPr>
                <w:rFonts w:ascii="Times New Roman" w:hAnsi="Times New Roman"/>
                <w:sz w:val="24"/>
                <w:szCs w:val="24"/>
                <w:lang w:val="nb-NO"/>
              </w:rPr>
              <w:t>lde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åpningsforedraget onsdag 15</w:t>
            </w:r>
            <w:r w:rsidR="000647DB"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.6. om 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F11B67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(Re)</w:t>
            </w:r>
            <w:proofErr w:type="spellStart"/>
            <w:r w:rsidR="00F11B67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Defining</w:t>
            </w:r>
            <w:proofErr w:type="spellEnd"/>
            <w:r w:rsidR="00F11B67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 xml:space="preserve"> Norwe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g</w:t>
            </w:r>
            <w:r w:rsidR="00F11B67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i</w:t>
            </w:r>
            <w:r w:rsidR="00102CE0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a</w:t>
            </w:r>
            <w:r w:rsidR="00F11B67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 xml:space="preserve">n Values </w:t>
            </w:r>
            <w:r w:rsid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 xml:space="preserve">in </w:t>
            </w:r>
            <w:proofErr w:type="spellStart"/>
            <w:r w:rsid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t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h</w:t>
            </w:r>
            <w:r w:rsid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e</w:t>
            </w:r>
            <w:proofErr w:type="spellEnd"/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 xml:space="preserve"> </w:t>
            </w:r>
            <w:proofErr w:type="spellStart"/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Upper</w:t>
            </w:r>
            <w:proofErr w:type="spellEnd"/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 xml:space="preserve"> </w:t>
            </w:r>
            <w:proofErr w:type="spellStart"/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Midwest</w:t>
            </w:r>
            <w:proofErr w:type="spellEnd"/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, 19</w:t>
            </w:r>
            <w:r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1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nb-NO"/>
              </w:rPr>
              <w:t>3-1938.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0647DB" w:rsidRPr="00E17D8E">
              <w:rPr>
                <w:rFonts w:ascii="Times New Roman" w:hAnsi="Times New Roman"/>
                <w:sz w:val="24"/>
                <w:szCs w:val="24"/>
                <w:lang w:val="nb-NO"/>
              </w:rPr>
              <w:t>Professor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E3748E" w:rsidRPr="00E374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 xml:space="preserve">Jørn </w:t>
            </w:r>
            <w:proofErr w:type="spellStart"/>
            <w:r w:rsidR="00E3748E" w:rsidRPr="00E374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Brøndal</w:t>
            </w:r>
            <w:proofErr w:type="spellEnd"/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fra </w:t>
            </w:r>
            <w:r w:rsidR="0051383C">
              <w:rPr>
                <w:rFonts w:ascii="Times New Roman" w:hAnsi="Times New Roman"/>
                <w:sz w:val="24"/>
                <w:szCs w:val="24"/>
                <w:lang w:val="nb-NO"/>
              </w:rPr>
              <w:t>Center for Amerik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>an</w:t>
            </w:r>
            <w:r w:rsidR="0051383C">
              <w:rPr>
                <w:rFonts w:ascii="Times New Roman" w:hAnsi="Times New Roman"/>
                <w:sz w:val="24"/>
                <w:szCs w:val="24"/>
                <w:lang w:val="nb-NO"/>
              </w:rPr>
              <w:t>ske Studier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, Syddansk Universitet,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nb-NO"/>
              </w:rPr>
              <w:t xml:space="preserve">Odense 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0647DB" w:rsidRPr="00E17D8E">
              <w:rPr>
                <w:rFonts w:ascii="Times New Roman" w:hAnsi="Times New Roman"/>
                <w:sz w:val="24"/>
                <w:szCs w:val="24"/>
                <w:lang w:val="nb-NO"/>
              </w:rPr>
              <w:t>vil</w:t>
            </w:r>
            <w:proofErr w:type="gramEnd"/>
            <w:r w:rsidR="000647DB"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holde 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>hovedforedraget torsdag 16</w:t>
            </w:r>
            <w:r w:rsidR="000647DB" w:rsidRPr="00836863">
              <w:rPr>
                <w:rFonts w:ascii="Times New Roman" w:hAnsi="Times New Roman"/>
                <w:sz w:val="24"/>
                <w:szCs w:val="24"/>
                <w:lang w:val="nb-NO"/>
              </w:rPr>
              <w:t>.6.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Hans </w:t>
            </w:r>
            <w:proofErr w:type="spellStart"/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>tema</w:t>
            </w:r>
            <w:proofErr w:type="spellEnd"/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er 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Between</w:t>
            </w:r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the Melting Pot</w:t>
            </w:r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and Pluralism: Identity Formation among Danish Immigrants</w:t>
            </w:r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507E9" w:rsidRPr="00DC3E6C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in </w:t>
            </w:r>
            <w:r w:rsidR="000507E9" w:rsidRPr="000507E9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the United States in the Late Nineteenth and Early Twentieth Centuries</w:t>
            </w:r>
            <w:r w:rsid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. </w:t>
            </w:r>
            <w:r w:rsidR="00E3748E">
              <w:rPr>
                <w:rFonts w:ascii="Times New Roman" w:hAnsi="Times New Roman"/>
                <w:sz w:val="24"/>
                <w:szCs w:val="24"/>
                <w:lang w:val="nb-NO"/>
              </w:rPr>
              <w:t>Vi håper også å få med p</w:t>
            </w:r>
            <w:r w:rsidR="000647DB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rofessor </w:t>
            </w:r>
            <w:r w:rsidR="00E374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 xml:space="preserve">Joe Salmon </w:t>
            </w:r>
            <w:r w:rsidR="009C14F1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fra </w:t>
            </w:r>
            <w:proofErr w:type="spellStart"/>
            <w:r w:rsidR="009C14F1">
              <w:rPr>
                <w:rFonts w:ascii="Times New Roman" w:hAnsi="Times New Roman"/>
                <w:sz w:val="24"/>
                <w:szCs w:val="24"/>
                <w:lang w:val="nb-NO"/>
              </w:rPr>
              <w:t>U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>niversity</w:t>
            </w:r>
            <w:proofErr w:type="spellEnd"/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proofErr w:type="spellStart"/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>of</w:t>
            </w:r>
            <w:proofErr w:type="spellEnd"/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  <w:r w:rsidR="009C14F1">
              <w:rPr>
                <w:rFonts w:ascii="Times New Roman" w:hAnsi="Times New Roman"/>
                <w:sz w:val="24"/>
                <w:szCs w:val="24"/>
                <w:lang w:val="nb-NO"/>
              </w:rPr>
              <w:t>Wisconsin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>-</w:t>
            </w:r>
            <w:r w:rsidR="009C14F1">
              <w:rPr>
                <w:rFonts w:ascii="Times New Roman" w:hAnsi="Times New Roman"/>
                <w:sz w:val="24"/>
                <w:szCs w:val="24"/>
                <w:lang w:val="nb-NO"/>
              </w:rPr>
              <w:t>Madison</w:t>
            </w:r>
            <w:r w:rsidR="000507E9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, </w:t>
            </w:r>
            <w:r w:rsidR="0051383C">
              <w:rPr>
                <w:rFonts w:ascii="Times New Roman" w:hAnsi="Times New Roman"/>
                <w:sz w:val="24"/>
                <w:szCs w:val="24"/>
                <w:lang w:val="nb-NO"/>
              </w:rPr>
              <w:t>enten in persona eller digitalt</w:t>
            </w:r>
            <w:r w:rsidR="009C14F1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. </w:t>
            </w:r>
            <w:proofErr w:type="spellStart"/>
            <w:r w:rsidR="00102CE0" w:rsidRPr="00102CE0">
              <w:rPr>
                <w:rFonts w:ascii="Times New Roman" w:hAnsi="Times New Roman"/>
                <w:sz w:val="24"/>
                <w:szCs w:val="24"/>
                <w:lang w:val="en-GB"/>
              </w:rPr>
              <w:t>T</w:t>
            </w:r>
            <w:r w:rsidR="009C14F1" w:rsidRPr="000507E9">
              <w:rPr>
                <w:rFonts w:ascii="Times New Roman" w:hAnsi="Times New Roman"/>
                <w:sz w:val="24"/>
                <w:szCs w:val="24"/>
                <w:lang w:val="en-GB"/>
              </w:rPr>
              <w:t>ema</w:t>
            </w:r>
            <w:r w:rsidR="00102CE0">
              <w:rPr>
                <w:rFonts w:ascii="Times New Roman" w:hAnsi="Times New Roman"/>
                <w:sz w:val="24"/>
                <w:szCs w:val="24"/>
                <w:lang w:val="en-GB"/>
              </w:rPr>
              <w:t>et</w:t>
            </w:r>
            <w:proofErr w:type="spellEnd"/>
            <w:r w:rsidR="00102CE0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102CE0">
              <w:rPr>
                <w:rFonts w:ascii="Times New Roman" w:hAnsi="Times New Roman"/>
                <w:sz w:val="24"/>
                <w:szCs w:val="24"/>
                <w:lang w:val="en-GB"/>
              </w:rPr>
              <w:t>hans</w:t>
            </w:r>
            <w:proofErr w:type="spellEnd"/>
            <w:r w:rsidR="009C14F1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9C14F1" w:rsidRPr="000507E9">
              <w:rPr>
                <w:rFonts w:ascii="Times New Roman" w:hAnsi="Times New Roman"/>
                <w:sz w:val="24"/>
                <w:szCs w:val="24"/>
                <w:lang w:val="en-GB"/>
              </w:rPr>
              <w:t>vil</w:t>
            </w:r>
            <w:proofErr w:type="spellEnd"/>
            <w:r w:rsidR="009C14F1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9C14F1" w:rsidRPr="000507E9">
              <w:rPr>
                <w:rFonts w:ascii="Times New Roman" w:hAnsi="Times New Roman"/>
                <w:sz w:val="24"/>
                <w:szCs w:val="24"/>
                <w:lang w:val="en-GB"/>
              </w:rPr>
              <w:t>være</w:t>
            </w:r>
            <w:proofErr w:type="spellEnd"/>
            <w:r w:rsidR="000507E9" w:rsidRPr="000507E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="000507E9" w:rsidRPr="00305437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The historical </w:t>
            </w:r>
            <w:proofErr w:type="spellStart"/>
            <w:r w:rsidR="000507E9" w:rsidRPr="00305437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sociolingustics</w:t>
            </w:r>
            <w:proofErr w:type="spellEnd"/>
            <w:r w:rsidR="000507E9" w:rsidRPr="00305437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 of Scandinavian American bilingualism. </w:t>
            </w:r>
          </w:p>
          <w:p w14:paraId="1930F699" w14:textId="77777777" w:rsidR="009F57F4" w:rsidRPr="00E17D8E" w:rsidRDefault="00955EB7" w:rsidP="003054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I tillegg til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de tre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hovedtaler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ne</w:t>
            </w:r>
            <w:r w:rsidR="00172EAC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30543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vil det være ca. </w:t>
            </w:r>
            <w:r w:rsid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2</w:t>
            </w:r>
            <w:r w:rsidR="0030543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5</w:t>
            </w:r>
            <w:r w:rsid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foredrag</w:t>
            </w:r>
            <w:r w:rsidR="002441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som spenner over et vidt felt.</w:t>
            </w:r>
          </w:p>
          <w:p w14:paraId="06711816" w14:textId="77777777" w:rsidR="006D33C4" w:rsidRDefault="009F57F4" w:rsidP="00F06EB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Foruten det r</w:t>
            </w:r>
            <w:r w:rsidR="0030543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ikholdige akademiske programmet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vil seminaret inneholde en rekke kulturelle opplevelser.</w:t>
            </w:r>
            <w:r w:rsidR="001D083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</w:t>
            </w:r>
          </w:p>
          <w:p w14:paraId="3BB5C8ED" w14:textId="77777777" w:rsidR="006D33C4" w:rsidRPr="006D33C4" w:rsidRDefault="006D33C4" w:rsidP="006D33C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Omvisning på Utvandrermuseet</w:t>
            </w:r>
            <w:r w:rsidR="0030543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på Ottestad</w:t>
            </w:r>
          </w:p>
          <w:p w14:paraId="47EA0A22" w14:textId="77777777" w:rsidR="006D33C4" w:rsidRPr="006D33C4" w:rsidRDefault="006D33C4" w:rsidP="006D33C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Omvisning i Kirsten Flagstads barndomshjem </w:t>
            </w:r>
          </w:p>
          <w:p w14:paraId="7893929D" w14:textId="77777777" w:rsidR="006D33C4" w:rsidRPr="00872FC9" w:rsidRDefault="006D33C4" w:rsidP="006D33C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 w:rsidRPr="006D33C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Konsert i </w:t>
            </w:r>
            <w:r w:rsidR="00AF117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den spektakulære </w:t>
            </w:r>
            <w:r w:rsid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Hamardomen</w:t>
            </w:r>
            <w:r w:rsidR="00AF117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(domkirkeruinene med </w:t>
            </w:r>
            <w:proofErr w:type="spellStart"/>
            <w:r w:rsidR="00AF117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glassvernebygg</w:t>
            </w:r>
            <w:proofErr w:type="spellEnd"/>
            <w:r w:rsid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på Domkirkeodden</w:t>
            </w:r>
            <w:r w:rsidR="00AF117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) </w:t>
            </w:r>
          </w:p>
          <w:p w14:paraId="506C9030" w14:textId="0F48AD5F" w:rsidR="00955EB7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Nedenfo</w:t>
            </w:r>
            <w:r w:rsidR="007A774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r finnes opplysninger om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overnatting og påmelding</w:t>
            </w:r>
            <w:r w:rsidR="003F461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mm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</w:t>
            </w:r>
            <w:r w:rsidR="00016FC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hyperlink r:id="rId9" w:history="1">
              <w:r w:rsidR="00016FCA" w:rsidRPr="00016FC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Her</w:t>
              </w:r>
            </w:hyperlink>
            <w:r w:rsidR="00DC3E6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92787B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finner du p</w:t>
            </w:r>
            <w:r w:rsid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rogram og påmeldingsskjema</w:t>
            </w:r>
            <w:r w:rsidR="0092787B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="00581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Påmeldingsfrist: 15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mai</w:t>
            </w:r>
            <w:r w:rsidR="006D33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2022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</w:p>
          <w:p w14:paraId="6FE464B7" w14:textId="77777777" w:rsidR="007A774E" w:rsidRDefault="00AE1BD5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lastRenderedPageBreak/>
              <w:t>Se også vår nettside</w:t>
            </w:r>
            <w:r w:rsidR="007A774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  <w:hyperlink r:id="rId10" w:history="1">
              <w:r w:rsidRPr="00366621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https://nahanorge.wordpress.com</w:t>
              </w:r>
            </w:hyperlink>
          </w:p>
          <w:p w14:paraId="27F8B42C" w14:textId="77777777" w:rsidR="00955EB7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Spørsmål om seminaret kan også rettes til:</w:t>
            </w:r>
          </w:p>
          <w:p w14:paraId="0B24C0D9" w14:textId="77777777" w:rsidR="001C5B6C" w:rsidRPr="007C74D5" w:rsidRDefault="001C5B6C" w:rsidP="001C5B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Kasserer/</w:t>
            </w: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medlemssekretær Ellen Vollebæk: </w:t>
            </w:r>
            <w:hyperlink r:id="rId11" w:history="1">
              <w:r w:rsidRPr="007C74D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evollebaek@gmail.com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, mob:</w:t>
            </w: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480 76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229</w:t>
            </w:r>
          </w:p>
          <w:p w14:paraId="1C06F58A" w14:textId="77777777" w:rsidR="00955EB7" w:rsidRPr="007C74D5" w:rsidRDefault="00305437" w:rsidP="007C74D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NAHA-N</w:t>
            </w:r>
            <w:r w:rsidR="008B7F5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orge</w:t>
            </w: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 leder </w:t>
            </w:r>
            <w:r w:rsidR="00B355B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Arnstein Hjelde</w:t>
            </w:r>
            <w:r w:rsidR="00654805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  <w:r w:rsidR="00955EB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hyperlink r:id="rId12" w:history="1">
              <w:r w:rsidR="00A557FE" w:rsidRPr="007C74D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arnstein.hjelde@hiof.no</w:t>
              </w:r>
            </w:hyperlink>
            <w:r w:rsidR="00A557FE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A239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mobil </w:t>
            </w:r>
            <w:r w:rsidR="00B355B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415 0</w:t>
            </w:r>
            <w:r w:rsidR="00955EB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</w:t>
            </w:r>
            <w:r w:rsidR="007A239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="00955EB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6</w:t>
            </w:r>
            <w:r w:rsidR="00B355B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18</w:t>
            </w:r>
            <w:r w:rsidR="007A2396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,</w:t>
            </w:r>
          </w:p>
          <w:p w14:paraId="52066528" w14:textId="77777777" w:rsidR="008B7F57" w:rsidRPr="007C74D5" w:rsidRDefault="006D33C4" w:rsidP="007C74D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arrangementskomiteen lede</w:t>
            </w:r>
            <w:r w:rsidR="00102CE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r: Terje </w:t>
            </w:r>
            <w:proofErr w:type="spellStart"/>
            <w:r w:rsidR="00102CE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M.H.Joranger</w:t>
            </w:r>
            <w:proofErr w:type="spellEnd"/>
            <w:r w:rsidR="0030543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</w:p>
          <w:p w14:paraId="5A6387F2" w14:textId="77777777" w:rsidR="006D33C4" w:rsidRPr="00872FC9" w:rsidRDefault="00002BEE" w:rsidP="007C74D5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</w:t>
            </w:r>
            <w:r w:rsidR="0030543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erje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.mikal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.hasle.j</w:t>
            </w:r>
            <w:r w:rsidR="0030543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oranger</w:t>
            </w:r>
            <w:proofErr w:type="spellEnd"/>
            <w:r w:rsidR="0030543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8B7F5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@annomuseum.no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</w:t>
            </w:r>
            <w:r w:rsidR="008B7F57" w:rsidRPr="007C74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mobil </w:t>
            </w:r>
            <w:r w:rsidR="00DC3E6C" w:rsidRPr="00D036E3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958 54 791</w:t>
            </w:r>
          </w:p>
          <w:p w14:paraId="376335A4" w14:textId="77777777" w:rsidR="00955EB7" w:rsidRPr="00780092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b-NO"/>
              </w:rPr>
            </w:pPr>
            <w:r w:rsidRPr="007800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 Vi håper å se dere </w:t>
            </w:r>
            <w:r w:rsidR="006D33C4" w:rsidRPr="007800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på Hamar</w:t>
            </w:r>
            <w:r w:rsidRPr="007800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 i juni. </w:t>
            </w:r>
            <w:r w:rsidRPr="007800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b-NO"/>
              </w:rPr>
              <w:t>Velkommen!</w:t>
            </w:r>
          </w:p>
          <w:p w14:paraId="740DAF8A" w14:textId="77777777" w:rsidR="00955EB7" w:rsidRPr="00F06EBA" w:rsidRDefault="00955EB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1D0838">
              <w:rPr>
                <w:rFonts w:ascii="Arial" w:eastAsia="Times New Roman" w:hAnsi="Arial" w:cs="Arial"/>
                <w:sz w:val="24"/>
                <w:szCs w:val="24"/>
                <w:lang w:eastAsia="nb-NO"/>
              </w:rPr>
              <w:t> </w:t>
            </w:r>
            <w:r w:rsidR="00630835"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nb-NO"/>
              </w:rPr>
              <w:t xml:space="preserve"> </w:t>
            </w:r>
            <w:r w:rsidRPr="00F06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A. OVERNATTING</w:t>
            </w:r>
          </w:p>
          <w:p w14:paraId="4C142E9A" w14:textId="77777777" w:rsidR="00DF0756" w:rsidRDefault="008B7F57" w:rsidP="00AE1B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Det er reservert rom på to</w:t>
            </w:r>
            <w:r w:rsidR="001F60DD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6621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overnattingssteder på Hamar</w:t>
            </w:r>
            <w:r w:rsidR="00955EB7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 Deltakerne bestiller selv rom</w:t>
            </w:r>
            <w:r w:rsidR="000C4E6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</w:t>
            </w:r>
            <w:r w:rsidR="00955EB7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og betaler direkte</w:t>
            </w:r>
            <w:r w:rsidR="007D2D6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ved ankomst/avreise</w:t>
            </w:r>
            <w:r w:rsidR="00955EB7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til alternativet de velger. </w:t>
            </w:r>
            <w:r w:rsidR="001F60DD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Bestilling </w:t>
            </w:r>
            <w:r w:rsidR="007B3A5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skjer primært </w:t>
            </w:r>
            <w:r w:rsid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epost, </w:t>
            </w:r>
            <w:r w:rsidR="007A239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(se nedenfor)</w:t>
            </w:r>
            <w:r w:rsid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 </w:t>
            </w:r>
            <w:r w:rsidR="00955EB7" w:rsidRPr="00D036E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t>Husk å oppgi at du skal delta på NAHA-Norge-konferansen</w:t>
            </w:r>
            <w:r w:rsidR="00955EB7" w:rsidRPr="00D036E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. </w:t>
            </w:r>
          </w:p>
          <w:p w14:paraId="3D4CB252" w14:textId="77777777" w:rsidR="008B7F57" w:rsidRPr="00D036E3" w:rsidRDefault="007A2396" w:rsidP="00AE1B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 w:rsidRPr="00D036E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>For alle bestillinger må ankomst- og avr</w:t>
            </w:r>
            <w:r w:rsidR="00AE1BD5" w:rsidRPr="00D036E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>eisedato oppgis</w:t>
            </w:r>
            <w:r w:rsidR="00657FBF" w:rsidRPr="00D036E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. </w:t>
            </w:r>
          </w:p>
          <w:p w14:paraId="4261CE9A" w14:textId="77777777" w:rsidR="001340A8" w:rsidRPr="005C0174" w:rsidRDefault="008B7F57" w:rsidP="00AE1B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 xml:space="preserve">NB: </w:t>
            </w:r>
            <w:r w:rsidR="00780FE6"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>Blokkr</w:t>
            </w:r>
            <w:r w:rsidR="00766216"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>eserveringen</w:t>
            </w:r>
            <w:r w:rsidR="00657FBF"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>e</w:t>
            </w:r>
            <w:r w:rsidR="00766216"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 xml:space="preserve"> gjelder fram til 15</w:t>
            </w:r>
            <w:r w:rsidR="00780FE6" w:rsidRPr="005C017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nb-NO" w:eastAsia="nb-NO"/>
              </w:rPr>
              <w:t>.mai,</w:t>
            </w:r>
            <w:r w:rsidR="00780FE6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etter det vil hotellene</w:t>
            </w:r>
            <w:r w:rsidR="001340A8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legge rom</w:t>
            </w:r>
            <w:r w:rsidR="007B3A56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som ikke er bestilt </w:t>
            </w:r>
            <w:r w:rsidR="001340A8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ut </w:t>
            </w:r>
            <w:r w:rsidR="007B3A56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for salg </w:t>
            </w:r>
            <w:r w:rsidR="001340A8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>på det åpne marked, s</w:t>
            </w:r>
            <w:r w:rsidR="00EB1B98" w:rsidRPr="005C0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>å det er lurt å bestille raskt!</w:t>
            </w:r>
          </w:p>
          <w:p w14:paraId="3D3FC97B" w14:textId="77777777" w:rsidR="001340A8" w:rsidRPr="007B4334" w:rsidRDefault="001340A8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Frokost er inkludert i romprisene. </w:t>
            </w:r>
          </w:p>
          <w:p w14:paraId="53213DDD" w14:textId="77777777" w:rsidR="004E3A30" w:rsidRDefault="004E3A30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3D4F1A62" w14:textId="77777777" w:rsidR="00657FBF" w:rsidRDefault="00657FBF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Alternativer for overnatting: </w:t>
            </w:r>
          </w:p>
          <w:p w14:paraId="1EB3E5F0" w14:textId="77777777" w:rsidR="001F60DD" w:rsidRPr="0051383C" w:rsidRDefault="0051383C" w:rsidP="00DC69C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Victoria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hotell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Standgata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 21,</w:t>
            </w:r>
            <w:r w:rsidR="00E97B0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 2317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="002E5B55" w:rsidRPr="0051383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Hamar</w:t>
            </w:r>
            <w:proofErr w:type="spellEnd"/>
            <w:r w:rsidR="002E5B55" w:rsidRPr="0051383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 </w:t>
            </w:r>
          </w:p>
          <w:p w14:paraId="7688F4D6" w14:textId="77777777" w:rsidR="00DC69C0" w:rsidRDefault="00DC69C0" w:rsidP="00DC69C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proofErr w:type="spellStart"/>
            <w:r>
              <w:rPr>
                <w:rFonts w:ascii="Times New Roman" w:hAnsi="Times New Roman" w:cs="Times New Roman"/>
              </w:rPr>
              <w:t>Hjemmeside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  <w:hyperlink r:id="rId13" w:history="1">
              <w:r w:rsidR="00E97B06" w:rsidRPr="00F41DC2">
                <w:rPr>
                  <w:rStyle w:val="Hyperlink"/>
                  <w:rFonts w:ascii="Times New Roman" w:hAnsi="Times New Roman" w:cs="Times New Roman"/>
                </w:rPr>
                <w:t>https://www.thonhotels.no/hoteller/norge/hamar/victoria-hotel-hamar/</w:t>
              </w:r>
            </w:hyperlink>
          </w:p>
          <w:p w14:paraId="7F25AEF9" w14:textId="77777777" w:rsidR="001340A8" w:rsidRPr="00E97B06" w:rsidRDefault="00E97B06" w:rsidP="00E97B06">
            <w:pPr>
              <w:pStyle w:val="ListParagraph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Enkeltrom</w:t>
            </w:r>
            <w:proofErr w:type="gramStart"/>
            <w:r w:rsidR="007B3A56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  <w:r w:rsidR="00EB1B98" w:rsidRP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kr.919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pr</w:t>
            </w:r>
            <w:r w:rsidR="00EB1B98" w:rsidRP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døgn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inkl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frokost</w:t>
            </w:r>
          </w:p>
          <w:p w14:paraId="63B682C3" w14:textId="77777777" w:rsidR="00EB1B98" w:rsidRPr="007B4334" w:rsidRDefault="00E97B06" w:rsidP="007C74D5">
            <w:pPr>
              <w:pStyle w:val="ListParagraph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Dobbeltrom: kr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1119 pr. døgn inkl </w:t>
            </w:r>
            <w:proofErr w:type="gramStart"/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frokost  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dvs. kr. 559,50 pr pers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pr.døgn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) </w:t>
            </w:r>
            <w:r w:rsidR="002E5B5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</w:t>
            </w:r>
          </w:p>
          <w:p w14:paraId="6BC359DD" w14:textId="77777777" w:rsidR="0084799A" w:rsidRDefault="0084799A" w:rsidP="007B3A5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</w:t>
            </w:r>
            <w:r w:rsid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</w:t>
            </w:r>
            <w:r w:rsid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Bestilling sendes til:</w:t>
            </w:r>
            <w:r w:rsidR="00CF3B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  <w:hyperlink r:id="rId14" w:history="1">
              <w:r w:rsidR="005929E5" w:rsidRPr="00613A5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victoria.resepsjon@olavthon.no</w:t>
              </w:r>
            </w:hyperlink>
            <w:r w:rsidR="00CF3B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  <w:r w:rsidR="002E5B55" w:rsidRPr="00E97B0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  <w:r w:rsidR="00657FBF" w:rsidRP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(t</w:t>
            </w:r>
            <w:r w:rsidR="00E97B06" w:rsidRP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lf: (+47) 62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E97B06" w:rsidRP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02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E97B06" w:rsidRPr="00E97B0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5500</w:t>
            </w:r>
            <w:r w:rsid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)</w:t>
            </w:r>
          </w:p>
          <w:p w14:paraId="405B6A1F" w14:textId="77777777" w:rsidR="00C94F2C" w:rsidRPr="001A13BD" w:rsidRDefault="00C94F2C" w:rsidP="007B3A5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</w:t>
            </w:r>
            <w:r w:rsid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14:paraId="0E030467" w14:textId="77777777" w:rsidR="001340A8" w:rsidRPr="00DC69C0" w:rsidRDefault="005220F8" w:rsidP="00DC69C0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Vikingskipet</w:t>
            </w:r>
            <w:r w:rsidR="002D6D5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Hamar </w:t>
            </w:r>
            <w:proofErr w:type="gramStart"/>
            <w:r w:rsidR="002D6D5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Vandrerhjem ,</w:t>
            </w:r>
            <w:proofErr w:type="gramEnd"/>
            <w:r w:rsidR="002D6D5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spellStart"/>
            <w:r w:rsidR="002D6D5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Aakersvikveien</w:t>
            </w:r>
            <w:proofErr w:type="spellEnd"/>
            <w:r w:rsidR="002D6D5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24, 2321 Hamar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14:paraId="24CC8E6E" w14:textId="77777777" w:rsidR="00DC69C0" w:rsidRDefault="00DC69C0" w:rsidP="00EB1B98">
            <w:pPr>
              <w:pStyle w:val="ListParagraph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Hjemmeside</w:t>
            </w:r>
            <w:r w:rsidRPr="005C18D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:</w:t>
            </w:r>
            <w:r w:rsidR="002D6D50">
              <w:t xml:space="preserve"> </w:t>
            </w:r>
            <w:hyperlink r:id="rId15" w:history="1">
              <w:r w:rsidR="002D6D50" w:rsidRPr="00F41DC2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https://vikingskipet.no/</w:t>
              </w:r>
            </w:hyperlink>
          </w:p>
          <w:p w14:paraId="5680CF7A" w14:textId="77777777" w:rsidR="00EB1B98" w:rsidRPr="00002BEE" w:rsidRDefault="00E97B06" w:rsidP="00EB1B98">
            <w:pPr>
              <w:pStyle w:val="ListParagraph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</w:t>
            </w:r>
            <w:r w:rsidR="00F71C3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nkeltrom </w:t>
            </w:r>
            <w:r w:rsidR="007B3A56" w:rsidRP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  <w:proofErr w:type="gramEnd"/>
            <w:r w:rsidRP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002BEE" w:rsidRP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kr. 795 pr døgn inkl frokost</w:t>
            </w:r>
            <w:r w:rsidR="00F71C36" w:rsidRP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14:paraId="26A45A08" w14:textId="77777777" w:rsidR="00A22DBF" w:rsidRDefault="0084799A" w:rsidP="007C74D5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B</w:t>
            </w:r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estilling sendes </w:t>
            </w:r>
            <w:proofErr w:type="gramStart"/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til :</w:t>
            </w:r>
            <w:proofErr w:type="gramEnd"/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hyperlink r:id="rId16" w:history="1">
              <w:r w:rsidR="00002BEE" w:rsidRPr="008358B4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post@vikingskipet.no</w:t>
              </w:r>
            </w:hyperlink>
            <w:r w:rsidR="000C4E6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(</w:t>
            </w:r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tlf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  <w:r w:rsidR="00F71C36" w:rsidRPr="00F71C3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(+ 47) 62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F71C36" w:rsidRPr="00F71C3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52</w:t>
            </w:r>
            <w:r w:rsidR="00002BE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F71C36" w:rsidRPr="00F71C3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6060</w:t>
            </w:r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)</w:t>
            </w:r>
            <w:r w:rsidR="000C4E6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14:paraId="0A1EAF2A" w14:textId="77777777" w:rsidR="000C4E6A" w:rsidRPr="000C4E6A" w:rsidRDefault="000C4E6A" w:rsidP="007C74D5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</w:p>
          <w:p w14:paraId="563291F5" w14:textId="77777777" w:rsidR="00657FBF" w:rsidRDefault="00657FBF" w:rsidP="00657F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Ordinær innsjekkingstid på hotellene er kl 15, men man kan om ønskelig sette fra seg bagasjen der til rom er klart. </w:t>
            </w:r>
          </w:p>
          <w:p w14:paraId="6D164A94" w14:textId="77777777" w:rsidR="00657FBF" w:rsidRDefault="00657FBF" w:rsidP="00657F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0B380329" w14:textId="77777777" w:rsidR="00955EB7" w:rsidRPr="007B4334" w:rsidRDefault="00955EB7" w:rsidP="007C74D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 </w:t>
            </w:r>
            <w:r w:rsidR="00654805"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B</w:t>
            </w: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PÅMELDING / SEMINARAVGIFT</w:t>
            </w:r>
          </w:p>
          <w:p w14:paraId="7EDDE4E0" w14:textId="7953C35C" w:rsidR="00F30551" w:rsidRPr="007B4334" w:rsidRDefault="00F30551" w:rsidP="007C7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Påmelding til selve seminaret skjer ved innsendelse av </w:t>
            </w:r>
            <w:r w:rsidR="00016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påmeldingsskjema</w:t>
            </w: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og betaling av seminaravgift</w:t>
            </w:r>
            <w:r w:rsidR="000C4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til NAHA-Norges konto</w:t>
            </w: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. </w:t>
            </w:r>
          </w:p>
          <w:p w14:paraId="21A2734B" w14:textId="77777777" w:rsidR="00654805" w:rsidRPr="007B4334" w:rsidRDefault="00654805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C74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Seminaravgiften inkluderer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</w:p>
          <w:p w14:paraId="702DB8EB" w14:textId="77777777" w:rsidR="00654805" w:rsidRPr="007B4334" w:rsidRDefault="00654805" w:rsidP="00F305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adgang til alle fellesforedrag og sesjoner</w:t>
            </w:r>
          </w:p>
          <w:p w14:paraId="251C03D0" w14:textId="77777777" w:rsidR="00654805" w:rsidRPr="007B4334" w:rsidRDefault="00F30551" w:rsidP="00F305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all</w:t>
            </w:r>
            <w:r w:rsidR="0014027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 måltider og kaffepauser </w:t>
            </w:r>
            <w:r w:rsidR="00402102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(frokost er inklud</w:t>
            </w:r>
            <w:r w:rsidR="006F17FB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ert i hotellprisen for dem som </w:t>
            </w:r>
            <w:r w:rsidR="00402102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bor på hotell)</w:t>
            </w:r>
          </w:p>
          <w:p w14:paraId="3ECB0087" w14:textId="77777777" w:rsidR="00F30551" w:rsidRPr="007B4334" w:rsidRDefault="00140275" w:rsidP="00F305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kulturprogram fredag (transport, omvisninger, konsert</w:t>
            </w:r>
            <w:r w:rsidR="00F30551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) </w:t>
            </w:r>
          </w:p>
          <w:p w14:paraId="0CE01D34" w14:textId="77777777" w:rsidR="00654805" w:rsidRPr="007B4334" w:rsidRDefault="00654805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0CCD056C" w14:textId="77777777" w:rsidR="00CE74AB" w:rsidRDefault="00CE74AB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3055B62F" w14:textId="77777777" w:rsidR="004E3A30" w:rsidRDefault="000C4E6A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Alt dette får du fo</w:t>
            </w:r>
            <w:r w:rsidR="00F30551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r </w:t>
            </w:r>
            <w:r w:rsidR="005220F8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NOK </w:t>
            </w:r>
            <w:r w:rsidR="005C0174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2</w:t>
            </w:r>
            <w:r w:rsidR="00DF0756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.</w:t>
            </w:r>
            <w:r w:rsidR="005C0174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800</w:t>
            </w:r>
            <w:r w:rsidR="00DF0756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 (</w:t>
            </w:r>
            <w:r w:rsidR="001A13BD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inkl </w:t>
            </w:r>
            <w:r w:rsid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valgfri </w:t>
            </w:r>
            <w:r w:rsidR="001A13BD" w:rsidRPr="004E3A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bankett kr. 700</w:t>
            </w:r>
            <w:r w:rsidR="001A13BD" w:rsidRP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)</w:t>
            </w:r>
            <w:r w:rsid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hvis du er medlem av NAHA-Norge. Ikke- </w:t>
            </w:r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me</w:t>
            </w:r>
            <w:r w:rsidR="00DF075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dlemmer betaler kr. 250 ekstra </w:t>
            </w:r>
            <w:proofErr w:type="gramStart"/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 tilsvarer</w:t>
            </w:r>
            <w:proofErr w:type="gramEnd"/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årskontingenten, så bli gjerne medlem! ) </w:t>
            </w:r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og </w:t>
            </w:r>
            <w:r w:rsidR="00F30551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studenter med gyldig studiebevis</w:t>
            </w:r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får en reduksjon på kr. 250</w:t>
            </w:r>
            <w:r w:rsidR="00F30551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.</w:t>
            </w:r>
            <w:r w:rsidR="00F30551" w:rsidRPr="005220F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</w:p>
          <w:p w14:paraId="633AFA85" w14:textId="77777777" w:rsidR="00F30551" w:rsidRPr="004E3A30" w:rsidRDefault="004E3A30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Dette er markert på påmeldingsskjemaet. </w:t>
            </w:r>
          </w:p>
          <w:p w14:paraId="68A9AB29" w14:textId="77777777" w:rsidR="000C4E6A" w:rsidRPr="0086749A" w:rsidRDefault="000C4E6A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501844D8" w14:textId="77777777" w:rsidR="00F30551" w:rsidRDefault="00F3055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Drikke til måltidene (utenom kaffe, te og vann) kommer i tillegg og betales direkte til hotellet/restauranten av den enkelte. </w:t>
            </w:r>
          </w:p>
          <w:p w14:paraId="4E160376" w14:textId="77777777" w:rsidR="00C14BB8" w:rsidRPr="005220F8" w:rsidRDefault="006B362E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6B362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Ta kontakt med kassereren dersom du bare kan delta på deler av seminaret. </w:t>
            </w:r>
          </w:p>
          <w:p w14:paraId="3D8F9C69" w14:textId="77777777" w:rsidR="004E3A30" w:rsidRDefault="004E3A30" w:rsidP="003E7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</w:p>
          <w:p w14:paraId="49703A1E" w14:textId="2040FB22" w:rsidR="00955EB7" w:rsidRPr="00C14BB8" w:rsidRDefault="00F30551" w:rsidP="003E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Utfylt påmeldingsskjema </w:t>
            </w:r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sendes NAHA-Norge v</w:t>
            </w:r>
            <w:r w:rsidR="00B355B6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ed</w:t>
            </w: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</w:t>
            </w:r>
            <w:hyperlink r:id="rId17" w:history="1">
              <w:r w:rsidR="00016FCA" w:rsidRPr="00C4024F">
                <w:rPr>
                  <w:rStyle w:val="Hyperlink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nb-NO" w:eastAsia="nb-NO"/>
                </w:rPr>
                <w:t>evollebaek@gmail.com</w:t>
              </w:r>
            </w:hyperlink>
          </w:p>
          <w:p w14:paraId="71725FCC" w14:textId="77777777" w:rsidR="00C14BB8" w:rsidRDefault="007B4334" w:rsidP="007C7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gramStart"/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Seminaravgiften</w:t>
            </w:r>
            <w:r w:rsidR="000C4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</w:t>
            </w:r>
            <w:r w:rsidR="00F30551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</w:t>
            </w:r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innbetales</w:t>
            </w:r>
            <w:proofErr w:type="gramEnd"/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til NAHA-Norges bankkonto: 0531.08.0181</w:t>
            </w:r>
            <w:r w:rsidR="00F30551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1</w:t>
            </w:r>
          </w:p>
          <w:p w14:paraId="4BD1F937" w14:textId="77777777" w:rsidR="004E3A30" w:rsidRDefault="004E3A30" w:rsidP="007C7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</w:p>
          <w:p w14:paraId="5152803B" w14:textId="77777777" w:rsidR="00955EB7" w:rsidRPr="00E17D8E" w:rsidRDefault="00955EB7" w:rsidP="007C7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Påmeldin</w:t>
            </w:r>
            <w:r w:rsidR="00140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gs- og betalingsfrist: 15</w:t>
            </w:r>
            <w:r w:rsidR="00EA5BD8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mai</w:t>
            </w:r>
            <w:r w:rsidR="001402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2022</w:t>
            </w:r>
            <w:r w:rsidR="00EA5BD8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</w:t>
            </w:r>
          </w:p>
        </w:tc>
      </w:tr>
      <w:tr w:rsidR="00630835" w:rsidRPr="00872FC9" w14:paraId="15146E28" w14:textId="77777777" w:rsidTr="005F1256">
        <w:trPr>
          <w:tblCellSpacing w:w="0" w:type="dxa"/>
        </w:trPr>
        <w:tc>
          <w:tcPr>
            <w:tcW w:w="0" w:type="auto"/>
            <w:vAlign w:val="center"/>
          </w:tcPr>
          <w:p w14:paraId="6E14AA1F" w14:textId="77777777" w:rsidR="00630835" w:rsidRPr="00872FC9" w:rsidRDefault="0063083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</w:p>
          <w:p w14:paraId="29CF69A3" w14:textId="77777777" w:rsidR="001C5B6C" w:rsidRPr="00872FC9" w:rsidRDefault="001C5B6C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  <w:r w:rsidRPr="00872F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C. TRANSPORT </w:t>
            </w:r>
          </w:p>
        </w:tc>
      </w:tr>
      <w:tr w:rsidR="001C5B6C" w:rsidRPr="00E029BE" w14:paraId="3CBDF38F" w14:textId="77777777" w:rsidTr="005F1256">
        <w:trPr>
          <w:tblCellSpacing w:w="0" w:type="dxa"/>
        </w:trPr>
        <w:tc>
          <w:tcPr>
            <w:tcW w:w="0" w:type="auto"/>
            <w:vAlign w:val="center"/>
          </w:tcPr>
          <w:p w14:paraId="4BD2A323" w14:textId="77777777" w:rsidR="004E3A30" w:rsidRDefault="004E3A30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6AC94ECD" w14:textId="77777777" w:rsidR="001C5B6C" w:rsidRDefault="005C0174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Reise til og fra Hamar</w:t>
            </w:r>
            <w:r w:rsidR="001C5B6C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ordnes av den enkelte. </w:t>
            </w:r>
          </w:p>
          <w:p w14:paraId="47E10D8D" w14:textId="77777777" w:rsidR="004E3A30" w:rsidRDefault="004E3A30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1FD1B676" w14:textId="77777777" w:rsidR="003641C7" w:rsidRPr="005C0174" w:rsidRDefault="001C5B6C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Tog fra og til Oslo S går </w:t>
            </w:r>
            <w:r w:rsidRPr="003641C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hver time, </w:t>
            </w:r>
            <w:r w:rsidR="00F173D6" w:rsidRPr="003641C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turen</w:t>
            </w:r>
            <w:r w:rsidR="00042160" w:rsidRPr="003641C7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tar ca 1 time 15 minutter. For togtider, se </w:t>
            </w:r>
            <w:hyperlink r:id="rId18" w:history="1">
              <w:r w:rsidR="000C4E6A" w:rsidRPr="00D4081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www.vy.no</w:t>
              </w:r>
            </w:hyperlink>
            <w:r w:rsidR="000C4E6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 </w:t>
            </w:r>
            <w:r w:rsidR="003641C7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</w:t>
            </w:r>
            <w:r w:rsidR="000C4E6A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eller</w:t>
            </w:r>
            <w:r w:rsidR="000C4E6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  <w:hyperlink r:id="rId19" w:history="1">
              <w:r w:rsidR="003641C7" w:rsidRPr="00D4081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www.sj.no</w:t>
              </w:r>
            </w:hyperlink>
            <w:r w:rsidR="003641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). </w:t>
            </w:r>
            <w:r w:rsidR="003641C7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Kanskje Vys tog R10 med avgang fra Oslo S kl 1034 </w:t>
            </w:r>
          </w:p>
          <w:p w14:paraId="4B519758" w14:textId="6A7E92D5" w:rsidR="001C5B6C" w:rsidRPr="005C0174" w:rsidRDefault="003641C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(ank. Hamar </w:t>
            </w:r>
            <w:proofErr w:type="spellStart"/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kl</w:t>
            </w:r>
            <w:proofErr w:type="spellEnd"/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.1150)</w:t>
            </w:r>
            <w:r w:rsidR="005C0174"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P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kan være et godt valg for mange? </w:t>
            </w:r>
          </w:p>
          <w:p w14:paraId="1427F9F1" w14:textId="77777777" w:rsidR="001C5B6C" w:rsidRDefault="001C5B6C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</w:p>
          <w:p w14:paraId="5CAC4666" w14:textId="77777777" w:rsidR="004E3A30" w:rsidRDefault="0048282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F173D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Hvis du tenker å kjøre egen bil til konferansen: </w:t>
            </w:r>
          </w:p>
          <w:p w14:paraId="5815AB91" w14:textId="77777777" w:rsidR="00482825" w:rsidRDefault="0048282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 w:rsidRPr="00F173D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Hotell Viktoria opplyser at det finnes en stor parkeringsplass like ved hotellet. Parkering koster kr. 56 pr døgn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. </w:t>
            </w:r>
          </w:p>
          <w:p w14:paraId="5263C4D3" w14:textId="77777777" w:rsidR="001A13BD" w:rsidRPr="001A13BD" w:rsidRDefault="001A13BD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Gi oss gjerne beskjed om du planlegger å ha med bil til konferansen.</w:t>
            </w:r>
            <w:r w:rsidR="004E3A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det kan være praktisk å vite. </w:t>
            </w:r>
            <w:r w:rsidRPr="001A13BD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</w:t>
            </w:r>
          </w:p>
          <w:p w14:paraId="5882A2C0" w14:textId="77777777" w:rsidR="00482825" w:rsidRPr="00042160" w:rsidRDefault="0048282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</w:p>
          <w:p w14:paraId="26AA8042" w14:textId="77777777" w:rsidR="00657FBF" w:rsidRDefault="00657FBF" w:rsidP="00657F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Vi regner med å sette opp transport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max</w:t>
            </w:r>
            <w:r w:rsid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itaxi</w:t>
            </w:r>
            <w:proofErr w:type="spellEnd"/>
            <w:r w:rsid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eller buss) mellom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Victoria hotell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evnt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Pr="00657F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via Vikingskipet)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5C017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og Utvandrermuseet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den første dagen samt til og fra programmet på Domkirkeodden fredag ettermiddag og kveld. 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14:paraId="76073C04" w14:textId="77777777" w:rsidR="004E3A30" w:rsidRDefault="004E3A30" w:rsidP="00657F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Detaljer vil bli sendt de som melder seg på. </w:t>
            </w:r>
          </w:p>
          <w:p w14:paraId="0E964FB4" w14:textId="77777777" w:rsidR="00657FBF" w:rsidRDefault="00657FBF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14:paraId="377C75BF" w14:textId="77777777" w:rsidR="001C5B6C" w:rsidRDefault="001C5B6C" w:rsidP="001A1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</w:tbl>
    <w:p w14:paraId="5E358040" w14:textId="77777777" w:rsidR="00B03B82" w:rsidRPr="001C5B6C" w:rsidRDefault="00B03B82" w:rsidP="008F1C9C">
      <w:pPr>
        <w:rPr>
          <w:rFonts w:ascii="Trebuchet MS" w:hAnsi="Trebuchet MS"/>
          <w:sz w:val="20"/>
        </w:rPr>
      </w:pPr>
    </w:p>
    <w:sectPr w:rsidR="00B03B82" w:rsidRPr="001C5B6C" w:rsidSect="00877863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42EE4" w14:textId="77777777" w:rsidR="00E659EA" w:rsidRDefault="00E659EA" w:rsidP="001A13BD">
      <w:pPr>
        <w:spacing w:after="0" w:line="240" w:lineRule="auto"/>
      </w:pPr>
      <w:r>
        <w:separator/>
      </w:r>
    </w:p>
  </w:endnote>
  <w:endnote w:type="continuationSeparator" w:id="0">
    <w:p w14:paraId="02AA0928" w14:textId="77777777" w:rsidR="00E659EA" w:rsidRDefault="00E659EA" w:rsidP="001A1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6774469"/>
      <w:docPartObj>
        <w:docPartGallery w:val="Page Numbers (Bottom of Page)"/>
        <w:docPartUnique/>
      </w:docPartObj>
    </w:sdtPr>
    <w:sdtEndPr/>
    <w:sdtContent>
      <w:p w14:paraId="10B735E3" w14:textId="77777777" w:rsidR="001A13BD" w:rsidRDefault="002A29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74A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F9B0D52" w14:textId="77777777" w:rsidR="001A13BD" w:rsidRDefault="001A13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00E36" w14:textId="77777777" w:rsidR="00E659EA" w:rsidRDefault="00E659EA" w:rsidP="001A13BD">
      <w:pPr>
        <w:spacing w:after="0" w:line="240" w:lineRule="auto"/>
      </w:pPr>
      <w:r>
        <w:separator/>
      </w:r>
    </w:p>
  </w:footnote>
  <w:footnote w:type="continuationSeparator" w:id="0">
    <w:p w14:paraId="639ACA29" w14:textId="77777777" w:rsidR="00E659EA" w:rsidRDefault="00E659EA" w:rsidP="001A13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859CD"/>
    <w:multiLevelType w:val="hybridMultilevel"/>
    <w:tmpl w:val="D06E8CD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11180"/>
    <w:multiLevelType w:val="hybridMultilevel"/>
    <w:tmpl w:val="30D6E2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D7342"/>
    <w:multiLevelType w:val="hybridMultilevel"/>
    <w:tmpl w:val="434AFA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05552D"/>
    <w:multiLevelType w:val="hybridMultilevel"/>
    <w:tmpl w:val="B3FEA9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284D20"/>
    <w:multiLevelType w:val="hybridMultilevel"/>
    <w:tmpl w:val="314A5B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887437">
    <w:abstractNumId w:val="3"/>
  </w:num>
  <w:num w:numId="2" w16cid:durableId="31924451">
    <w:abstractNumId w:val="1"/>
  </w:num>
  <w:num w:numId="3" w16cid:durableId="781343041">
    <w:abstractNumId w:val="2"/>
  </w:num>
  <w:num w:numId="4" w16cid:durableId="657418947">
    <w:abstractNumId w:val="0"/>
  </w:num>
  <w:num w:numId="5" w16cid:durableId="6036549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B7"/>
    <w:rsid w:val="00002BEE"/>
    <w:rsid w:val="00016FCA"/>
    <w:rsid w:val="00027ACE"/>
    <w:rsid w:val="000353B3"/>
    <w:rsid w:val="00042160"/>
    <w:rsid w:val="000507E9"/>
    <w:rsid w:val="000647DB"/>
    <w:rsid w:val="000C4E6A"/>
    <w:rsid w:val="000E09B7"/>
    <w:rsid w:val="00102CE0"/>
    <w:rsid w:val="00106935"/>
    <w:rsid w:val="001340A8"/>
    <w:rsid w:val="00140275"/>
    <w:rsid w:val="00172EAC"/>
    <w:rsid w:val="001A13BD"/>
    <w:rsid w:val="001C5B6C"/>
    <w:rsid w:val="001D0838"/>
    <w:rsid w:val="001F60DD"/>
    <w:rsid w:val="00207920"/>
    <w:rsid w:val="00244130"/>
    <w:rsid w:val="00263626"/>
    <w:rsid w:val="0026398D"/>
    <w:rsid w:val="002751B1"/>
    <w:rsid w:val="002A29C7"/>
    <w:rsid w:val="002D6D50"/>
    <w:rsid w:val="002E5B55"/>
    <w:rsid w:val="00304AE4"/>
    <w:rsid w:val="00305437"/>
    <w:rsid w:val="00350C04"/>
    <w:rsid w:val="003641C7"/>
    <w:rsid w:val="003674B9"/>
    <w:rsid w:val="003B7035"/>
    <w:rsid w:val="003C6A2C"/>
    <w:rsid w:val="003D4785"/>
    <w:rsid w:val="003E70D6"/>
    <w:rsid w:val="003F4618"/>
    <w:rsid w:val="00402102"/>
    <w:rsid w:val="00455112"/>
    <w:rsid w:val="00482825"/>
    <w:rsid w:val="004E3A30"/>
    <w:rsid w:val="0050011C"/>
    <w:rsid w:val="00503DDA"/>
    <w:rsid w:val="0051383C"/>
    <w:rsid w:val="005220F8"/>
    <w:rsid w:val="00533B32"/>
    <w:rsid w:val="005812EC"/>
    <w:rsid w:val="005929E5"/>
    <w:rsid w:val="005C0174"/>
    <w:rsid w:val="005C18D9"/>
    <w:rsid w:val="005E0F93"/>
    <w:rsid w:val="00612C3F"/>
    <w:rsid w:val="00630835"/>
    <w:rsid w:val="00654805"/>
    <w:rsid w:val="00657FBF"/>
    <w:rsid w:val="006B362E"/>
    <w:rsid w:val="006D33C4"/>
    <w:rsid w:val="006D66FB"/>
    <w:rsid w:val="006F17FB"/>
    <w:rsid w:val="007472D2"/>
    <w:rsid w:val="00766216"/>
    <w:rsid w:val="00780092"/>
    <w:rsid w:val="00780FE6"/>
    <w:rsid w:val="007A1698"/>
    <w:rsid w:val="007A2396"/>
    <w:rsid w:val="007A59E9"/>
    <w:rsid w:val="007A774E"/>
    <w:rsid w:val="007B3A56"/>
    <w:rsid w:val="007B4334"/>
    <w:rsid w:val="007C6AD9"/>
    <w:rsid w:val="007C74D5"/>
    <w:rsid w:val="007D2D66"/>
    <w:rsid w:val="00830C2A"/>
    <w:rsid w:val="00836863"/>
    <w:rsid w:val="008411DB"/>
    <w:rsid w:val="0084799A"/>
    <w:rsid w:val="0086749A"/>
    <w:rsid w:val="00872FC9"/>
    <w:rsid w:val="00877863"/>
    <w:rsid w:val="008962D2"/>
    <w:rsid w:val="008B7F57"/>
    <w:rsid w:val="008C252D"/>
    <w:rsid w:val="008E73F9"/>
    <w:rsid w:val="008F1C9C"/>
    <w:rsid w:val="00905CED"/>
    <w:rsid w:val="0092787B"/>
    <w:rsid w:val="00947225"/>
    <w:rsid w:val="00955EB7"/>
    <w:rsid w:val="0097012B"/>
    <w:rsid w:val="009C14F1"/>
    <w:rsid w:val="009D21CA"/>
    <w:rsid w:val="009E5091"/>
    <w:rsid w:val="009F57F4"/>
    <w:rsid w:val="00A22DBF"/>
    <w:rsid w:val="00A557FE"/>
    <w:rsid w:val="00A727EA"/>
    <w:rsid w:val="00AB1CD5"/>
    <w:rsid w:val="00AE1BD5"/>
    <w:rsid w:val="00AF117E"/>
    <w:rsid w:val="00B03B82"/>
    <w:rsid w:val="00B352E7"/>
    <w:rsid w:val="00B355B6"/>
    <w:rsid w:val="00B370F5"/>
    <w:rsid w:val="00B442E1"/>
    <w:rsid w:val="00B517DE"/>
    <w:rsid w:val="00BC7E60"/>
    <w:rsid w:val="00BD55DF"/>
    <w:rsid w:val="00C14BB8"/>
    <w:rsid w:val="00C919B4"/>
    <w:rsid w:val="00C94F2C"/>
    <w:rsid w:val="00CD06A9"/>
    <w:rsid w:val="00CD7609"/>
    <w:rsid w:val="00CE4186"/>
    <w:rsid w:val="00CE74AB"/>
    <w:rsid w:val="00CF3B7C"/>
    <w:rsid w:val="00D036E3"/>
    <w:rsid w:val="00D913A5"/>
    <w:rsid w:val="00DC3E6C"/>
    <w:rsid w:val="00DC69C0"/>
    <w:rsid w:val="00DE5D8C"/>
    <w:rsid w:val="00DF0756"/>
    <w:rsid w:val="00E029BE"/>
    <w:rsid w:val="00E17D8E"/>
    <w:rsid w:val="00E31666"/>
    <w:rsid w:val="00E3748E"/>
    <w:rsid w:val="00E659EA"/>
    <w:rsid w:val="00E97B06"/>
    <w:rsid w:val="00EA5BD8"/>
    <w:rsid w:val="00EB1B98"/>
    <w:rsid w:val="00ED68F4"/>
    <w:rsid w:val="00EE16B3"/>
    <w:rsid w:val="00F06EBA"/>
    <w:rsid w:val="00F07CBE"/>
    <w:rsid w:val="00F11B67"/>
    <w:rsid w:val="00F173D6"/>
    <w:rsid w:val="00F30551"/>
    <w:rsid w:val="00F70345"/>
    <w:rsid w:val="00F71C36"/>
    <w:rsid w:val="00FC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418756D2"/>
  <w15:docId w15:val="{E4147EB5-80FD-4636-B0BB-13D7FCB5F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EB7"/>
    <w:rPr>
      <w:lang w:val="nn-NO"/>
    </w:rPr>
  </w:style>
  <w:style w:type="paragraph" w:styleId="Heading1">
    <w:name w:val="heading 1"/>
    <w:basedOn w:val="Normal"/>
    <w:link w:val="Heading1Char"/>
    <w:uiPriority w:val="9"/>
    <w:qFormat/>
    <w:rsid w:val="003C6A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5EB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30551"/>
    <w:pPr>
      <w:ind w:left="720"/>
      <w:contextualSpacing/>
    </w:pPr>
  </w:style>
  <w:style w:type="character" w:customStyle="1" w:styleId="m792907500762485543msoins">
    <w:name w:val="m_792907500762485543msoins"/>
    <w:basedOn w:val="DefaultParagraphFont"/>
    <w:rsid w:val="00A22DBF"/>
  </w:style>
  <w:style w:type="character" w:styleId="FollowedHyperlink">
    <w:name w:val="FollowedHyperlink"/>
    <w:basedOn w:val="DefaultParagraphFont"/>
    <w:uiPriority w:val="99"/>
    <w:semiHidden/>
    <w:unhideWhenUsed/>
    <w:rsid w:val="0050011C"/>
    <w:rPr>
      <w:color w:val="954F72" w:themeColor="followed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C18D9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3C6A2C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Header">
    <w:name w:val="header"/>
    <w:basedOn w:val="Normal"/>
    <w:link w:val="HeaderChar"/>
    <w:uiPriority w:val="99"/>
    <w:semiHidden/>
    <w:unhideWhenUsed/>
    <w:rsid w:val="001A13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13BD"/>
    <w:rPr>
      <w:lang w:val="nn-NO"/>
    </w:rPr>
  </w:style>
  <w:style w:type="paragraph" w:styleId="Footer">
    <w:name w:val="footer"/>
    <w:basedOn w:val="Normal"/>
    <w:link w:val="FooterChar"/>
    <w:uiPriority w:val="99"/>
    <w:unhideWhenUsed/>
    <w:rsid w:val="001A13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3BD"/>
    <w:rPr>
      <w:lang w:val="nn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4AB"/>
    <w:rPr>
      <w:rFonts w:ascii="Tahoma" w:hAnsi="Tahoma" w:cs="Tahoma"/>
      <w:sz w:val="16"/>
      <w:szCs w:val="16"/>
      <w:lang w:val="nn-NO"/>
    </w:rPr>
  </w:style>
  <w:style w:type="character" w:styleId="UnresolvedMention">
    <w:name w:val="Unresolved Mention"/>
    <w:basedOn w:val="DefaultParagraphFont"/>
    <w:uiPriority w:val="99"/>
    <w:semiHidden/>
    <w:unhideWhenUsed/>
    <w:rsid w:val="00016F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hanorge.wordpress.com/naha-norges-seminar-2022/" TargetMode="External"/><Relationship Id="rId13" Type="http://schemas.openxmlformats.org/officeDocument/2006/relationships/hyperlink" Target="https://www.thonhotels.no/hoteller/norge/hamar/victoria-hotel-hamar/" TargetMode="External"/><Relationship Id="rId18" Type="http://schemas.openxmlformats.org/officeDocument/2006/relationships/hyperlink" Target="http://www.vy.no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mailto:arnstein.hjelde@hiof.no" TargetMode="External"/><Relationship Id="rId17" Type="http://schemas.openxmlformats.org/officeDocument/2006/relationships/hyperlink" Target="mailto:evollebaek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ost@vikingskipet.no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vollebaek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kingskipet.no/" TargetMode="External"/><Relationship Id="rId10" Type="http://schemas.openxmlformats.org/officeDocument/2006/relationships/hyperlink" Target="https://nahanorge.wordpress.com" TargetMode="External"/><Relationship Id="rId19" Type="http://schemas.openxmlformats.org/officeDocument/2006/relationships/hyperlink" Target="http://www.sj.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hanorge.wordpress.com/naha-norges-seminar-2022/" TargetMode="External"/><Relationship Id="rId14" Type="http://schemas.openxmlformats.org/officeDocument/2006/relationships/hyperlink" Target="mailto:victoria.resepsjon@olavthon.no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1007</Words>
  <Characters>5339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Stavanger</Company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Nils Olav Østrem</dc:creator>
  <cp:lastModifiedBy>Trond Espen Teigen Bjoland</cp:lastModifiedBy>
  <cp:revision>2</cp:revision>
  <cp:lastPrinted>2017-04-07T10:19:00Z</cp:lastPrinted>
  <dcterms:created xsi:type="dcterms:W3CDTF">2022-04-29T17:10:00Z</dcterms:created>
  <dcterms:modified xsi:type="dcterms:W3CDTF">2022-04-29T17:10:00Z</dcterms:modified>
</cp:coreProperties>
</file>